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29802" w14:textId="77777777" w:rsidR="00511F20" w:rsidRPr="00A63179" w:rsidRDefault="00511F20">
      <w:pPr>
        <w:pStyle w:val="Title"/>
        <w:rPr>
          <w:rFonts w:ascii="Times New Roman" w:hAnsi="Times New Roman"/>
          <w:sz w:val="28"/>
          <w:szCs w:val="22"/>
        </w:rPr>
      </w:pPr>
      <w:r w:rsidRPr="00A63179">
        <w:rPr>
          <w:rFonts w:ascii="Times New Roman" w:hAnsi="Times New Roman"/>
          <w:sz w:val="28"/>
          <w:szCs w:val="22"/>
        </w:rPr>
        <w:t>CALIFORNIA STATE UN</w:t>
      </w:r>
      <w:r w:rsidR="00494E88" w:rsidRPr="00A63179">
        <w:rPr>
          <w:rFonts w:ascii="Times New Roman" w:hAnsi="Times New Roman"/>
          <w:sz w:val="28"/>
          <w:szCs w:val="22"/>
        </w:rPr>
        <w:t>I</w:t>
      </w:r>
      <w:r w:rsidR="001954C2">
        <w:rPr>
          <w:rFonts w:ascii="Times New Roman" w:hAnsi="Times New Roman"/>
          <w:sz w:val="28"/>
          <w:szCs w:val="22"/>
        </w:rPr>
        <w:t xml:space="preserve">VERSITY </w:t>
      </w:r>
      <w:r w:rsidRPr="00A63179">
        <w:rPr>
          <w:rFonts w:ascii="Times New Roman" w:hAnsi="Times New Roman"/>
          <w:sz w:val="28"/>
          <w:szCs w:val="22"/>
        </w:rPr>
        <w:t>CHANNEL ISLANDS</w:t>
      </w:r>
    </w:p>
    <w:p w14:paraId="797E7424" w14:textId="08C7F1D2" w:rsidR="00511F20" w:rsidRPr="00A63179" w:rsidRDefault="002F6D23">
      <w:pPr>
        <w:pStyle w:val="Subtitle"/>
        <w:rPr>
          <w:rFonts w:ascii="Times New Roman" w:hAnsi="Times New Roman"/>
          <w:sz w:val="28"/>
          <w:szCs w:val="22"/>
        </w:rPr>
      </w:pPr>
      <w:r>
        <w:rPr>
          <w:rFonts w:ascii="Times New Roman" w:hAnsi="Times New Roman"/>
          <w:sz w:val="28"/>
          <w:szCs w:val="22"/>
        </w:rPr>
        <w:t>CONFIDENTIAL EMPLOYEE POSITION DESCRIPTION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533"/>
        <w:gridCol w:w="202"/>
        <w:gridCol w:w="1480"/>
        <w:gridCol w:w="162"/>
        <w:gridCol w:w="125"/>
        <w:gridCol w:w="1053"/>
        <w:gridCol w:w="1900"/>
        <w:gridCol w:w="786"/>
        <w:gridCol w:w="2529"/>
      </w:tblGrid>
      <w:tr w:rsidR="00511F20" w:rsidRPr="00A63179" w14:paraId="7843FA61" w14:textId="77777777" w:rsidTr="00F22C62">
        <w:tc>
          <w:tcPr>
            <w:tcW w:w="5000" w:type="pct"/>
            <w:gridSpan w:val="9"/>
            <w:shd w:val="pct20" w:color="auto" w:fill="auto"/>
          </w:tcPr>
          <w:p w14:paraId="033A8D1B" w14:textId="77777777" w:rsidR="00511F20" w:rsidRPr="00A63179" w:rsidRDefault="00511F20" w:rsidP="00F22C62">
            <w:pPr>
              <w:rPr>
                <w:sz w:val="22"/>
                <w:szCs w:val="22"/>
              </w:rPr>
            </w:pPr>
            <w:r w:rsidRPr="00A63179">
              <w:rPr>
                <w:sz w:val="22"/>
                <w:szCs w:val="22"/>
              </w:rPr>
              <w:t>SECTION I - TO BE COMPLETED BY THE SUPERVISOR</w:t>
            </w:r>
          </w:p>
        </w:tc>
      </w:tr>
      <w:tr w:rsidR="00511F20" w:rsidRPr="00A63179" w14:paraId="57617B6C" w14:textId="77777777" w:rsidTr="001B713F">
        <w:tc>
          <w:tcPr>
            <w:tcW w:w="1176" w:type="pct"/>
          </w:tcPr>
          <w:p w14:paraId="62E95692" w14:textId="77777777" w:rsidR="00511F20" w:rsidRPr="00A63179" w:rsidRDefault="00511F20" w:rsidP="00F22C62">
            <w:pPr>
              <w:rPr>
                <w:sz w:val="22"/>
                <w:szCs w:val="22"/>
              </w:rPr>
            </w:pPr>
            <w:r w:rsidRPr="00A63179">
              <w:rPr>
                <w:sz w:val="22"/>
                <w:szCs w:val="22"/>
              </w:rPr>
              <w:t>Date:</w:t>
            </w:r>
          </w:p>
          <w:p w14:paraId="2CAB0F35" w14:textId="77777777" w:rsidR="00511F20" w:rsidRPr="00A63179" w:rsidRDefault="00A63179" w:rsidP="00F22C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403" w:type="pct"/>
            <w:gridSpan w:val="5"/>
          </w:tcPr>
          <w:p w14:paraId="39733ADF" w14:textId="77777777" w:rsidR="00511F20" w:rsidRPr="00A63179" w:rsidRDefault="00511F20" w:rsidP="00F22C62">
            <w:pPr>
              <w:rPr>
                <w:sz w:val="22"/>
                <w:szCs w:val="22"/>
              </w:rPr>
            </w:pPr>
            <w:r w:rsidRPr="00A63179">
              <w:rPr>
                <w:sz w:val="22"/>
                <w:szCs w:val="22"/>
              </w:rPr>
              <w:t xml:space="preserve">Division: </w:t>
            </w:r>
          </w:p>
          <w:bookmarkStart w:id="1" w:name="Text10"/>
          <w:p w14:paraId="14A655F4" w14:textId="77777777" w:rsidR="00511F20" w:rsidRPr="00A63179" w:rsidRDefault="004537C2" w:rsidP="00F22C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2421" w:type="pct"/>
            <w:gridSpan w:val="3"/>
          </w:tcPr>
          <w:p w14:paraId="4C3C3C6B" w14:textId="77777777" w:rsidR="00511F20" w:rsidRPr="00A63179" w:rsidRDefault="00511F20" w:rsidP="00F22C62">
            <w:pPr>
              <w:rPr>
                <w:sz w:val="22"/>
                <w:szCs w:val="22"/>
              </w:rPr>
            </w:pPr>
            <w:r w:rsidRPr="00A63179">
              <w:rPr>
                <w:sz w:val="22"/>
                <w:szCs w:val="22"/>
              </w:rPr>
              <w:t xml:space="preserve">Department: </w:t>
            </w:r>
          </w:p>
          <w:p w14:paraId="3DE6B95A" w14:textId="77777777" w:rsidR="00511F20" w:rsidRPr="00A63179" w:rsidRDefault="00A63179" w:rsidP="00F22C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"/>
          </w:p>
        </w:tc>
      </w:tr>
      <w:tr w:rsidR="00511F20" w:rsidRPr="00A63179" w14:paraId="4178976B" w14:textId="77777777" w:rsidTr="001B713F">
        <w:tc>
          <w:tcPr>
            <w:tcW w:w="1176" w:type="pct"/>
          </w:tcPr>
          <w:p w14:paraId="51C8D43F" w14:textId="77777777" w:rsidR="00511F20" w:rsidRPr="00A63179" w:rsidRDefault="00511F20" w:rsidP="00F22C62">
            <w:pPr>
              <w:rPr>
                <w:sz w:val="22"/>
                <w:szCs w:val="22"/>
              </w:rPr>
            </w:pPr>
            <w:r w:rsidRPr="00A63179">
              <w:rPr>
                <w:sz w:val="22"/>
                <w:szCs w:val="22"/>
              </w:rPr>
              <w:t xml:space="preserve">Incumbent: </w:t>
            </w:r>
          </w:p>
          <w:p w14:paraId="208351F3" w14:textId="77777777" w:rsidR="00511F20" w:rsidRPr="00A63179" w:rsidRDefault="00A63179" w:rsidP="00F22C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1403" w:type="pct"/>
            <w:gridSpan w:val="5"/>
          </w:tcPr>
          <w:p w14:paraId="68EBA1AE" w14:textId="07E47F5F" w:rsidR="00511F20" w:rsidRPr="00A63179" w:rsidRDefault="00511F20" w:rsidP="00F22C62">
            <w:pPr>
              <w:rPr>
                <w:sz w:val="22"/>
                <w:szCs w:val="22"/>
                <w:lang w:val="fr-FR"/>
              </w:rPr>
            </w:pPr>
            <w:r w:rsidRPr="00A63179">
              <w:rPr>
                <w:sz w:val="22"/>
                <w:szCs w:val="22"/>
                <w:lang w:val="fr-FR"/>
              </w:rPr>
              <w:t xml:space="preserve">Classification: </w:t>
            </w:r>
          </w:p>
          <w:p w14:paraId="32A67836" w14:textId="77777777" w:rsidR="00511F20" w:rsidRPr="00A63179" w:rsidRDefault="001954C2" w:rsidP="00F22C62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421" w:type="pct"/>
            <w:gridSpan w:val="3"/>
          </w:tcPr>
          <w:p w14:paraId="3F73E6B6" w14:textId="77777777" w:rsidR="00511F20" w:rsidRDefault="00511F20" w:rsidP="00F22C62">
            <w:pPr>
              <w:rPr>
                <w:sz w:val="22"/>
                <w:szCs w:val="22"/>
              </w:rPr>
            </w:pPr>
            <w:r w:rsidRPr="00A63179">
              <w:rPr>
                <w:sz w:val="22"/>
                <w:szCs w:val="22"/>
              </w:rPr>
              <w:t>Working Title:</w:t>
            </w:r>
            <w:r w:rsidR="004A76CB" w:rsidRPr="00A63179">
              <w:rPr>
                <w:sz w:val="22"/>
                <w:szCs w:val="22"/>
              </w:rPr>
              <w:t xml:space="preserve"> </w:t>
            </w:r>
            <w:r w:rsidR="00A63179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="00A63179">
              <w:rPr>
                <w:sz w:val="22"/>
                <w:szCs w:val="22"/>
              </w:rPr>
              <w:instrText xml:space="preserve"> FORMTEXT </w:instrText>
            </w:r>
            <w:r w:rsidR="00A63179">
              <w:rPr>
                <w:sz w:val="22"/>
                <w:szCs w:val="22"/>
              </w:rPr>
            </w:r>
            <w:r w:rsidR="00A63179">
              <w:rPr>
                <w:sz w:val="22"/>
                <w:szCs w:val="22"/>
              </w:rPr>
              <w:fldChar w:fldCharType="separate"/>
            </w:r>
            <w:r w:rsidR="00A63179">
              <w:rPr>
                <w:noProof/>
                <w:sz w:val="22"/>
                <w:szCs w:val="22"/>
              </w:rPr>
              <w:t> </w:t>
            </w:r>
            <w:r w:rsidR="00A63179">
              <w:rPr>
                <w:noProof/>
                <w:sz w:val="22"/>
                <w:szCs w:val="22"/>
              </w:rPr>
              <w:t> </w:t>
            </w:r>
            <w:r w:rsidR="00A63179">
              <w:rPr>
                <w:noProof/>
                <w:sz w:val="22"/>
                <w:szCs w:val="22"/>
              </w:rPr>
              <w:t> </w:t>
            </w:r>
            <w:r w:rsidR="00A63179">
              <w:rPr>
                <w:noProof/>
                <w:sz w:val="22"/>
                <w:szCs w:val="22"/>
              </w:rPr>
              <w:t> </w:t>
            </w:r>
            <w:r w:rsidR="00A63179">
              <w:rPr>
                <w:noProof/>
                <w:sz w:val="22"/>
                <w:szCs w:val="22"/>
              </w:rPr>
              <w:t> </w:t>
            </w:r>
            <w:r w:rsidR="00A63179">
              <w:rPr>
                <w:sz w:val="22"/>
                <w:szCs w:val="22"/>
              </w:rPr>
              <w:fldChar w:fldCharType="end"/>
            </w:r>
            <w:bookmarkEnd w:id="4"/>
          </w:p>
          <w:p w14:paraId="375E8DF4" w14:textId="17057BEA" w:rsidR="001B713F" w:rsidRPr="00A63179" w:rsidRDefault="001B713F" w:rsidP="00F22C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Position Mgmt.: </w:t>
            </w:r>
            <w:r w:rsidR="002F6D23" w:rsidRPr="002F6D23">
              <w:rPr>
                <w:color w:val="808080" w:themeColor="background1" w:themeShade="80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Position #"/>
                  </w:textInput>
                </w:ffData>
              </w:fldChar>
            </w:r>
            <w:bookmarkStart w:id="5" w:name="Text11"/>
            <w:r w:rsidR="002F6D23" w:rsidRPr="002F6D23">
              <w:rPr>
                <w:color w:val="808080" w:themeColor="background1" w:themeShade="80"/>
                <w:sz w:val="22"/>
                <w:szCs w:val="22"/>
              </w:rPr>
              <w:instrText xml:space="preserve"> FORMTEXT </w:instrText>
            </w:r>
            <w:r w:rsidR="002F6D23" w:rsidRPr="002F6D23">
              <w:rPr>
                <w:color w:val="808080" w:themeColor="background1" w:themeShade="80"/>
                <w:sz w:val="22"/>
                <w:szCs w:val="22"/>
              </w:rPr>
            </w:r>
            <w:r w:rsidR="002F6D23" w:rsidRPr="002F6D23">
              <w:rPr>
                <w:color w:val="808080" w:themeColor="background1" w:themeShade="80"/>
                <w:sz w:val="22"/>
                <w:szCs w:val="22"/>
              </w:rPr>
              <w:fldChar w:fldCharType="separate"/>
            </w:r>
            <w:r w:rsidR="002F6D23" w:rsidRPr="002F6D23">
              <w:rPr>
                <w:noProof/>
                <w:color w:val="808080" w:themeColor="background1" w:themeShade="80"/>
                <w:sz w:val="22"/>
                <w:szCs w:val="22"/>
              </w:rPr>
              <w:t>Position #</w:t>
            </w:r>
            <w:r w:rsidR="002F6D23" w:rsidRPr="002F6D23">
              <w:rPr>
                <w:color w:val="808080" w:themeColor="background1" w:themeShade="80"/>
                <w:sz w:val="22"/>
                <w:szCs w:val="22"/>
              </w:rPr>
              <w:fldChar w:fldCharType="end"/>
            </w:r>
            <w:bookmarkEnd w:id="5"/>
            <w:r w:rsidR="002F6D23">
              <w:rPr>
                <w:sz w:val="22"/>
                <w:szCs w:val="22"/>
              </w:rPr>
              <w:t xml:space="preserve"> | </w:t>
            </w:r>
            <w:r w:rsidR="002F6D23" w:rsidRPr="002F6D23">
              <w:rPr>
                <w:color w:val="808080" w:themeColor="background1" w:themeShade="80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job code/grade"/>
                  </w:textInput>
                </w:ffData>
              </w:fldChar>
            </w:r>
            <w:bookmarkStart w:id="6" w:name="Text12"/>
            <w:r w:rsidR="002F6D23" w:rsidRPr="002F6D23">
              <w:rPr>
                <w:color w:val="808080" w:themeColor="background1" w:themeShade="80"/>
                <w:sz w:val="22"/>
                <w:szCs w:val="22"/>
              </w:rPr>
              <w:instrText xml:space="preserve"> FORMTEXT </w:instrText>
            </w:r>
            <w:r w:rsidR="002F6D23" w:rsidRPr="002F6D23">
              <w:rPr>
                <w:color w:val="808080" w:themeColor="background1" w:themeShade="80"/>
                <w:sz w:val="22"/>
                <w:szCs w:val="22"/>
              </w:rPr>
            </w:r>
            <w:r w:rsidR="002F6D23" w:rsidRPr="002F6D23">
              <w:rPr>
                <w:color w:val="808080" w:themeColor="background1" w:themeShade="80"/>
                <w:sz w:val="22"/>
                <w:szCs w:val="22"/>
              </w:rPr>
              <w:fldChar w:fldCharType="separate"/>
            </w:r>
            <w:r w:rsidR="002F6D23" w:rsidRPr="002F6D23">
              <w:rPr>
                <w:noProof/>
                <w:color w:val="808080" w:themeColor="background1" w:themeShade="80"/>
                <w:sz w:val="22"/>
                <w:szCs w:val="22"/>
              </w:rPr>
              <w:t>job code/grade</w:t>
            </w:r>
            <w:r w:rsidR="002F6D23" w:rsidRPr="002F6D23">
              <w:rPr>
                <w:color w:val="808080" w:themeColor="background1" w:themeShade="80"/>
                <w:sz w:val="22"/>
                <w:szCs w:val="22"/>
              </w:rPr>
              <w:fldChar w:fldCharType="end"/>
            </w:r>
            <w:bookmarkEnd w:id="6"/>
          </w:p>
        </w:tc>
      </w:tr>
      <w:tr w:rsidR="00511F20" w:rsidRPr="00A63179" w14:paraId="62638DF0" w14:textId="77777777" w:rsidTr="00F22C62">
        <w:tc>
          <w:tcPr>
            <w:tcW w:w="2090" w:type="pct"/>
            <w:gridSpan w:val="5"/>
          </w:tcPr>
          <w:p w14:paraId="4A55AC2D" w14:textId="77777777" w:rsidR="00511F20" w:rsidRDefault="00511F20" w:rsidP="00F22C62">
            <w:pPr>
              <w:rPr>
                <w:sz w:val="22"/>
                <w:szCs w:val="22"/>
              </w:rPr>
            </w:pPr>
            <w:r w:rsidRPr="00A63179">
              <w:rPr>
                <w:sz w:val="22"/>
                <w:szCs w:val="22"/>
              </w:rPr>
              <w:t xml:space="preserve">Supervisor’s Name: </w:t>
            </w:r>
          </w:p>
          <w:p w14:paraId="53BB1F0D" w14:textId="77777777" w:rsidR="00A63179" w:rsidRPr="00A63179" w:rsidRDefault="00A63179" w:rsidP="00F22C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2910" w:type="pct"/>
            <w:gridSpan w:val="4"/>
          </w:tcPr>
          <w:p w14:paraId="4CA3145B" w14:textId="77777777" w:rsidR="00A63179" w:rsidRDefault="00A63179" w:rsidP="00F22C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Supervisor’s Classification: </w:t>
            </w:r>
            <w:r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8"/>
          </w:p>
          <w:p w14:paraId="2750D0B6" w14:textId="77777777" w:rsidR="00511F20" w:rsidRPr="00A63179" w:rsidRDefault="00A63179" w:rsidP="00F22C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Supervisors </w:t>
            </w:r>
            <w:r w:rsidR="00511F20" w:rsidRPr="00A63179">
              <w:rPr>
                <w:sz w:val="22"/>
                <w:szCs w:val="22"/>
              </w:rPr>
              <w:t xml:space="preserve">Title: </w:t>
            </w:r>
            <w:r>
              <w:rPr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9"/>
          </w:p>
        </w:tc>
      </w:tr>
      <w:bookmarkStart w:id="10" w:name="Check1"/>
      <w:tr w:rsidR="008254E0" w:rsidRPr="00A63179" w14:paraId="3F649732" w14:textId="77777777" w:rsidTr="001B713F">
        <w:tc>
          <w:tcPr>
            <w:tcW w:w="1957" w:type="pct"/>
            <w:gridSpan w:val="3"/>
          </w:tcPr>
          <w:p w14:paraId="20491664" w14:textId="77777777" w:rsidR="008254E0" w:rsidRPr="00A63179" w:rsidRDefault="008254E0" w:rsidP="00F22C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0"/>
            <w:r>
              <w:rPr>
                <w:sz w:val="22"/>
                <w:szCs w:val="22"/>
              </w:rPr>
              <w:t xml:space="preserve"> </w:t>
            </w:r>
            <w:r w:rsidRPr="00A63179">
              <w:rPr>
                <w:sz w:val="22"/>
                <w:szCs w:val="22"/>
              </w:rPr>
              <w:t>New Position</w:t>
            </w:r>
            <w:r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"/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1"/>
            <w:r>
              <w:rPr>
                <w:sz w:val="22"/>
                <w:szCs w:val="22"/>
              </w:rPr>
              <w:t xml:space="preserve"> </w:t>
            </w:r>
            <w:r w:rsidRPr="00A63179">
              <w:rPr>
                <w:sz w:val="22"/>
                <w:szCs w:val="22"/>
              </w:rPr>
              <w:t>Existing Position</w:t>
            </w:r>
          </w:p>
        </w:tc>
        <w:tc>
          <w:tcPr>
            <w:tcW w:w="1504" w:type="pct"/>
            <w:gridSpan w:val="4"/>
          </w:tcPr>
          <w:p w14:paraId="2EECCAE1" w14:textId="6E5F9190" w:rsidR="008254E0" w:rsidRPr="001B713F" w:rsidRDefault="001B713F" w:rsidP="00F22C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r w:rsidRPr="00A63179">
              <w:rPr>
                <w:sz w:val="22"/>
                <w:szCs w:val="22"/>
              </w:rPr>
              <w:t>Full-Time</w:t>
            </w:r>
            <w:r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r w:rsidRPr="00A63179">
              <w:rPr>
                <w:sz w:val="22"/>
                <w:szCs w:val="22"/>
              </w:rPr>
              <w:t>Part-Time</w:t>
            </w:r>
          </w:p>
        </w:tc>
        <w:tc>
          <w:tcPr>
            <w:tcW w:w="1539" w:type="pct"/>
            <w:gridSpan w:val="2"/>
          </w:tcPr>
          <w:p w14:paraId="4D2FD754" w14:textId="68203A6C" w:rsidR="008254E0" w:rsidRPr="00A63179" w:rsidRDefault="008254E0" w:rsidP="00F22C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3"/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2"/>
            <w:r>
              <w:rPr>
                <w:sz w:val="22"/>
                <w:szCs w:val="22"/>
              </w:rPr>
              <w:t xml:space="preserve"> </w:t>
            </w:r>
            <w:r w:rsidR="001B713F">
              <w:rPr>
                <w:sz w:val="22"/>
                <w:szCs w:val="22"/>
              </w:rPr>
              <w:t>Non-Exempt</w:t>
            </w:r>
            <w:r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4"/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3"/>
            <w:r>
              <w:rPr>
                <w:sz w:val="22"/>
                <w:szCs w:val="22"/>
              </w:rPr>
              <w:t xml:space="preserve"> </w:t>
            </w:r>
            <w:r w:rsidR="001B713F">
              <w:rPr>
                <w:sz w:val="22"/>
                <w:szCs w:val="22"/>
              </w:rPr>
              <w:t>Exempt</w:t>
            </w:r>
          </w:p>
        </w:tc>
      </w:tr>
      <w:tr w:rsidR="00511F20" w:rsidRPr="00A63179" w14:paraId="491D8C6A" w14:textId="77777777" w:rsidTr="00F22C62">
        <w:tc>
          <w:tcPr>
            <w:tcW w:w="5000" w:type="pct"/>
            <w:gridSpan w:val="9"/>
          </w:tcPr>
          <w:p w14:paraId="11091F4D" w14:textId="77777777" w:rsidR="001F1B02" w:rsidRPr="00A63179" w:rsidRDefault="00511F20" w:rsidP="00F22C62">
            <w:pPr>
              <w:pStyle w:val="BodyText"/>
              <w:spacing w:before="100" w:beforeAutospacing="1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A6317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PURPOSE OF THE POSITION:  </w:t>
            </w:r>
          </w:p>
          <w:p w14:paraId="2602810D" w14:textId="77777777" w:rsidR="001F1B02" w:rsidRPr="00A63179" w:rsidRDefault="001F1B02" w:rsidP="00F22C62">
            <w:pPr>
              <w:pStyle w:val="BodyText"/>
              <w:ind w:left="18" w:hanging="18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511F20" w:rsidRPr="00A63179" w14:paraId="6EF42C89" w14:textId="77777777" w:rsidTr="00F22C62">
        <w:tc>
          <w:tcPr>
            <w:tcW w:w="5000" w:type="pct"/>
            <w:gridSpan w:val="9"/>
          </w:tcPr>
          <w:p w14:paraId="0DA09D4C" w14:textId="77777777" w:rsidR="00511F20" w:rsidRPr="00A63179" w:rsidRDefault="00511F20" w:rsidP="00F22C62">
            <w:pPr>
              <w:tabs>
                <w:tab w:val="left" w:pos="5040"/>
              </w:tabs>
              <w:spacing w:before="100" w:beforeAutospacing="1"/>
              <w:ind w:left="-14" w:right="72"/>
              <w:rPr>
                <w:b/>
                <w:bCs/>
                <w:color w:val="000000"/>
                <w:sz w:val="22"/>
                <w:szCs w:val="22"/>
              </w:rPr>
            </w:pPr>
            <w:r w:rsidRPr="00A63179">
              <w:rPr>
                <w:b/>
                <w:bCs/>
                <w:color w:val="000000"/>
                <w:sz w:val="22"/>
                <w:szCs w:val="22"/>
              </w:rPr>
              <w:t xml:space="preserve">RESPONSIBILITIES &amp; DUTIES:  </w:t>
            </w:r>
          </w:p>
          <w:p w14:paraId="65BF1777" w14:textId="77777777" w:rsidR="00511F20" w:rsidRPr="00A63179" w:rsidRDefault="00511F20" w:rsidP="00F22C62">
            <w:pPr>
              <w:pStyle w:val="BodyText"/>
              <w:ind w:left="18" w:hanging="18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511F20" w:rsidRPr="00A63179" w14:paraId="3ACB5AF7" w14:textId="77777777" w:rsidTr="00F22C62">
        <w:tc>
          <w:tcPr>
            <w:tcW w:w="5000" w:type="pct"/>
            <w:gridSpan w:val="9"/>
          </w:tcPr>
          <w:p w14:paraId="285D6AB9" w14:textId="77777777" w:rsidR="00511F20" w:rsidRPr="00A63179" w:rsidRDefault="00511F20" w:rsidP="00F22C62">
            <w:pPr>
              <w:spacing w:before="100" w:beforeAutospacing="1"/>
              <w:rPr>
                <w:b/>
                <w:bCs/>
                <w:color w:val="000000"/>
                <w:sz w:val="22"/>
                <w:szCs w:val="22"/>
              </w:rPr>
            </w:pPr>
            <w:r w:rsidRPr="00A63179">
              <w:rPr>
                <w:b/>
                <w:bCs/>
                <w:color w:val="000000"/>
                <w:sz w:val="22"/>
                <w:szCs w:val="22"/>
              </w:rPr>
              <w:t>SUPERVISOR/OTHER WORK RELATIONSHIPS:</w:t>
            </w:r>
          </w:p>
          <w:p w14:paraId="22D404DD" w14:textId="77777777" w:rsidR="001F1B02" w:rsidRPr="00A63179" w:rsidRDefault="001F1B02" w:rsidP="00F22C62">
            <w:pPr>
              <w:pStyle w:val="BodyText"/>
              <w:ind w:left="18" w:hanging="18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511F20" w:rsidRPr="00A63179" w14:paraId="7DF83CA3" w14:textId="77777777" w:rsidTr="00F22C62">
        <w:tc>
          <w:tcPr>
            <w:tcW w:w="5000" w:type="pct"/>
            <w:gridSpan w:val="9"/>
          </w:tcPr>
          <w:p w14:paraId="266D96EA" w14:textId="77777777" w:rsidR="00511F20" w:rsidRPr="00A63179" w:rsidRDefault="00511F20" w:rsidP="00F22C62">
            <w:pPr>
              <w:pStyle w:val="BlockText"/>
              <w:spacing w:before="100" w:beforeAutospacing="1"/>
              <w:ind w:left="0" w:right="72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A6317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REQUIREMENTS OF POSITION:  </w:t>
            </w:r>
          </w:p>
          <w:p w14:paraId="55435909" w14:textId="77777777" w:rsidR="003B01C8" w:rsidRDefault="003B01C8" w:rsidP="003B01C8">
            <w:pPr>
              <w:pStyle w:val="BodyText"/>
              <w:ind w:left="18" w:hanging="18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14:paraId="13BB99CB" w14:textId="77777777" w:rsidR="003B01C8" w:rsidRPr="002028BE" w:rsidRDefault="003B01C8" w:rsidP="003B01C8">
            <w:pPr>
              <w:pStyle w:val="BodyText"/>
              <w:ind w:left="18" w:hanging="18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14:paraId="1F07CD53" w14:textId="376E1F6C" w:rsidR="002028BE" w:rsidRPr="002028BE" w:rsidRDefault="002028BE" w:rsidP="002028BE">
            <w:pPr>
              <w:rPr>
                <w:sz w:val="22"/>
                <w:szCs w:val="22"/>
              </w:rPr>
            </w:pPr>
            <w:r w:rsidRPr="002028BE">
              <w:rPr>
                <w:sz w:val="22"/>
                <w:szCs w:val="22"/>
              </w:rPr>
              <w:t>A background check (including a criminal records check) must be completed satisfactorily before any candidate can be offered a position with the CSU. Failure to satisfactorily complete the background check may affect the application status of applicants or continued employment of current CSU employees who apply for the position.</w:t>
            </w:r>
          </w:p>
          <w:p w14:paraId="095CB50F" w14:textId="77777777" w:rsidR="003B01C8" w:rsidRPr="002028BE" w:rsidRDefault="003B01C8" w:rsidP="003B01C8">
            <w:pPr>
              <w:pStyle w:val="BodyText"/>
              <w:ind w:left="18" w:hanging="18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14:paraId="449AB400" w14:textId="77777777" w:rsidR="001F1B02" w:rsidRPr="00A63179" w:rsidRDefault="003B01C8" w:rsidP="003B01C8">
            <w:pPr>
              <w:pStyle w:val="BodyText"/>
              <w:ind w:left="18" w:hanging="18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028BE">
              <w:rPr>
                <w:rFonts w:ascii="Times New Roman" w:hAnsi="Times New Roman"/>
                <w:color w:val="000000"/>
                <w:sz w:val="22"/>
                <w:szCs w:val="22"/>
              </w:rPr>
              <w:t>The person holding this position is considered a ‘mandated reporter’ under the California Child Abuse and Neglect Reporting Act and is required to comply with the requirements set forth in CSU Executive Order 1083</w:t>
            </w:r>
            <w:r w:rsidR="00445E5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445E5B" w:rsidRPr="00445E5B">
              <w:rPr>
                <w:sz w:val="22"/>
                <w:szCs w:val="22"/>
              </w:rPr>
              <w:t>Revised July 21, 2017</w:t>
            </w:r>
            <w:r w:rsidR="00445E5B" w:rsidRPr="00445E5B">
              <w:rPr>
                <w:b/>
                <w:bCs/>
                <w:sz w:val="22"/>
                <w:szCs w:val="22"/>
              </w:rPr>
              <w:t xml:space="preserve"> </w:t>
            </w:r>
            <w:r w:rsidRPr="002028BE">
              <w:rPr>
                <w:rFonts w:ascii="Times New Roman" w:hAnsi="Times New Roman"/>
                <w:color w:val="000000"/>
                <w:sz w:val="22"/>
                <w:szCs w:val="22"/>
              </w:rPr>
              <w:t>as a condition of employment.</w:t>
            </w:r>
          </w:p>
        </w:tc>
      </w:tr>
      <w:tr w:rsidR="00511F20" w:rsidRPr="00A63179" w14:paraId="75673794" w14:textId="77777777" w:rsidTr="00F22C62">
        <w:tc>
          <w:tcPr>
            <w:tcW w:w="5000" w:type="pct"/>
            <w:gridSpan w:val="9"/>
            <w:shd w:val="pct20" w:color="auto" w:fill="auto"/>
          </w:tcPr>
          <w:p w14:paraId="373B34D9" w14:textId="77777777" w:rsidR="00511F20" w:rsidRPr="00A63179" w:rsidRDefault="00511F20" w:rsidP="00F22C62">
            <w:pPr>
              <w:rPr>
                <w:sz w:val="22"/>
                <w:szCs w:val="22"/>
                <w:lang w:val="fr-FR"/>
              </w:rPr>
            </w:pPr>
            <w:r w:rsidRPr="00A63179">
              <w:rPr>
                <w:sz w:val="22"/>
                <w:szCs w:val="22"/>
                <w:lang w:val="fr-FR"/>
              </w:rPr>
              <w:t xml:space="preserve">SECTION II </w:t>
            </w:r>
            <w:r w:rsidR="008D0012" w:rsidRPr="00A63179">
              <w:rPr>
                <w:sz w:val="22"/>
                <w:szCs w:val="22"/>
                <w:lang w:val="fr-FR"/>
              </w:rPr>
              <w:t>–</w:t>
            </w:r>
            <w:r w:rsidRPr="00A63179">
              <w:rPr>
                <w:sz w:val="22"/>
                <w:szCs w:val="22"/>
                <w:lang w:val="fr-FR"/>
              </w:rPr>
              <w:t xml:space="preserve"> SIGNATURES</w:t>
            </w:r>
          </w:p>
        </w:tc>
      </w:tr>
      <w:tr w:rsidR="00511F20" w:rsidRPr="00A63179" w14:paraId="0B4CF07F" w14:textId="77777777" w:rsidTr="00F22C62">
        <w:trPr>
          <w:trHeight w:val="573"/>
        </w:trPr>
        <w:tc>
          <w:tcPr>
            <w:tcW w:w="1270" w:type="pct"/>
            <w:gridSpan w:val="2"/>
          </w:tcPr>
          <w:p w14:paraId="13CC254D" w14:textId="77777777" w:rsidR="00511F20" w:rsidRPr="00A63179" w:rsidRDefault="00511F20" w:rsidP="00F22C62">
            <w:pPr>
              <w:rPr>
                <w:sz w:val="22"/>
                <w:szCs w:val="22"/>
              </w:rPr>
            </w:pPr>
            <w:r w:rsidRPr="00A63179">
              <w:rPr>
                <w:sz w:val="22"/>
                <w:szCs w:val="22"/>
              </w:rPr>
              <w:t>Incumbent:</w:t>
            </w:r>
          </w:p>
        </w:tc>
        <w:tc>
          <w:tcPr>
            <w:tcW w:w="762" w:type="pct"/>
            <w:gridSpan w:val="2"/>
          </w:tcPr>
          <w:p w14:paraId="19BFAA41" w14:textId="77777777" w:rsidR="00511F20" w:rsidRPr="00A63179" w:rsidRDefault="00511F20" w:rsidP="00F22C62">
            <w:pPr>
              <w:rPr>
                <w:sz w:val="22"/>
                <w:szCs w:val="22"/>
              </w:rPr>
            </w:pPr>
            <w:r w:rsidRPr="00A63179">
              <w:rPr>
                <w:sz w:val="22"/>
                <w:szCs w:val="22"/>
              </w:rPr>
              <w:t>Date:</w:t>
            </w:r>
          </w:p>
        </w:tc>
        <w:tc>
          <w:tcPr>
            <w:tcW w:w="1794" w:type="pct"/>
            <w:gridSpan w:val="4"/>
          </w:tcPr>
          <w:p w14:paraId="68F34AB0" w14:textId="77777777" w:rsidR="00511F20" w:rsidRPr="00A63179" w:rsidRDefault="001C6644" w:rsidP="00F22C62">
            <w:pPr>
              <w:rPr>
                <w:sz w:val="22"/>
                <w:szCs w:val="22"/>
              </w:rPr>
            </w:pPr>
            <w:r w:rsidRPr="00A63179">
              <w:rPr>
                <w:sz w:val="22"/>
                <w:szCs w:val="22"/>
              </w:rPr>
              <w:t>President</w:t>
            </w:r>
            <w:r w:rsidR="00442C6F">
              <w:rPr>
                <w:sz w:val="22"/>
                <w:szCs w:val="22"/>
              </w:rPr>
              <w:t>’s Designee (ie: VP/Provost)</w:t>
            </w:r>
            <w:r w:rsidRPr="00A63179">
              <w:rPr>
                <w:sz w:val="22"/>
                <w:szCs w:val="22"/>
              </w:rPr>
              <w:t>:</w:t>
            </w:r>
          </w:p>
        </w:tc>
        <w:tc>
          <w:tcPr>
            <w:tcW w:w="1174" w:type="pct"/>
          </w:tcPr>
          <w:p w14:paraId="5885424A" w14:textId="77777777" w:rsidR="00511F20" w:rsidRPr="00A63179" w:rsidRDefault="001C6644" w:rsidP="00F22C62">
            <w:pPr>
              <w:rPr>
                <w:sz w:val="22"/>
                <w:szCs w:val="22"/>
              </w:rPr>
            </w:pPr>
            <w:r w:rsidRPr="00A63179">
              <w:rPr>
                <w:sz w:val="22"/>
                <w:szCs w:val="22"/>
              </w:rPr>
              <w:t>Date:</w:t>
            </w:r>
          </w:p>
        </w:tc>
      </w:tr>
      <w:tr w:rsidR="00511F20" w:rsidRPr="00A63179" w14:paraId="19713E13" w14:textId="77777777" w:rsidTr="00F22C62">
        <w:trPr>
          <w:trHeight w:val="576"/>
        </w:trPr>
        <w:tc>
          <w:tcPr>
            <w:tcW w:w="1270" w:type="pct"/>
            <w:gridSpan w:val="2"/>
          </w:tcPr>
          <w:p w14:paraId="21B2E2EC" w14:textId="77777777" w:rsidR="00511F20" w:rsidRPr="00A63179" w:rsidRDefault="00511F20" w:rsidP="00F22C62">
            <w:pPr>
              <w:rPr>
                <w:sz w:val="22"/>
                <w:szCs w:val="22"/>
              </w:rPr>
            </w:pPr>
            <w:r w:rsidRPr="00A63179">
              <w:rPr>
                <w:sz w:val="22"/>
                <w:szCs w:val="22"/>
              </w:rPr>
              <w:t>Supervisor:</w:t>
            </w:r>
          </w:p>
        </w:tc>
        <w:tc>
          <w:tcPr>
            <w:tcW w:w="762" w:type="pct"/>
            <w:gridSpan w:val="2"/>
          </w:tcPr>
          <w:p w14:paraId="66B846B5" w14:textId="77777777" w:rsidR="00511F20" w:rsidRPr="00A63179" w:rsidRDefault="00511F20" w:rsidP="00F22C62">
            <w:pPr>
              <w:rPr>
                <w:sz w:val="22"/>
                <w:szCs w:val="22"/>
              </w:rPr>
            </w:pPr>
            <w:r w:rsidRPr="00A63179">
              <w:rPr>
                <w:sz w:val="22"/>
                <w:szCs w:val="22"/>
              </w:rPr>
              <w:t>Date:</w:t>
            </w:r>
          </w:p>
        </w:tc>
        <w:tc>
          <w:tcPr>
            <w:tcW w:w="1794" w:type="pct"/>
            <w:gridSpan w:val="4"/>
          </w:tcPr>
          <w:p w14:paraId="467D78D4" w14:textId="324D49BC" w:rsidR="00511F20" w:rsidRPr="00A63179" w:rsidRDefault="0056352A" w:rsidP="00F22C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AVP </w:t>
            </w:r>
            <w:r w:rsidR="008C1942">
              <w:rPr>
                <w:sz w:val="22"/>
                <w:szCs w:val="22"/>
              </w:rPr>
              <w:t>for Human Resources</w:t>
            </w:r>
            <w:r>
              <w:rPr>
                <w:sz w:val="22"/>
                <w:szCs w:val="22"/>
              </w:rPr>
              <w:t xml:space="preserve"> &amp; HRO</w:t>
            </w:r>
            <w:r w:rsidR="00511F20" w:rsidRPr="00A63179">
              <w:rPr>
                <w:sz w:val="22"/>
                <w:szCs w:val="22"/>
              </w:rPr>
              <w:t>:</w:t>
            </w:r>
          </w:p>
        </w:tc>
        <w:tc>
          <w:tcPr>
            <w:tcW w:w="1174" w:type="pct"/>
          </w:tcPr>
          <w:p w14:paraId="56912625" w14:textId="77777777" w:rsidR="00511F20" w:rsidRPr="00A63179" w:rsidRDefault="00511F20" w:rsidP="00F22C62">
            <w:pPr>
              <w:rPr>
                <w:sz w:val="22"/>
                <w:szCs w:val="22"/>
              </w:rPr>
            </w:pPr>
            <w:r w:rsidRPr="00A63179">
              <w:rPr>
                <w:sz w:val="22"/>
                <w:szCs w:val="22"/>
              </w:rPr>
              <w:t>Date:</w:t>
            </w:r>
          </w:p>
        </w:tc>
      </w:tr>
    </w:tbl>
    <w:p w14:paraId="28671035" w14:textId="77777777" w:rsidR="00511F20" w:rsidRPr="00A63179" w:rsidRDefault="00511F20">
      <w:pPr>
        <w:rPr>
          <w:sz w:val="22"/>
          <w:szCs w:val="22"/>
        </w:rPr>
      </w:pPr>
    </w:p>
    <w:sectPr w:rsidR="00511F20" w:rsidRPr="00A63179" w:rsidSect="00A63179">
      <w:pgSz w:w="12240" w:h="15840" w:code="1"/>
      <w:pgMar w:top="720" w:right="720" w:bottom="720" w:left="720" w:header="1008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151"/>
    <w:rsid w:val="00010B5C"/>
    <w:rsid w:val="00017768"/>
    <w:rsid w:val="00027849"/>
    <w:rsid w:val="000724E6"/>
    <w:rsid w:val="00072C11"/>
    <w:rsid w:val="000D52FC"/>
    <w:rsid w:val="00155BCA"/>
    <w:rsid w:val="00172F12"/>
    <w:rsid w:val="00185C60"/>
    <w:rsid w:val="001954C2"/>
    <w:rsid w:val="001B713F"/>
    <w:rsid w:val="001C6644"/>
    <w:rsid w:val="001D0FF0"/>
    <w:rsid w:val="001E083D"/>
    <w:rsid w:val="001F0F97"/>
    <w:rsid w:val="001F1B02"/>
    <w:rsid w:val="001F54AD"/>
    <w:rsid w:val="00201C0F"/>
    <w:rsid w:val="002028BE"/>
    <w:rsid w:val="0021269C"/>
    <w:rsid w:val="0023557D"/>
    <w:rsid w:val="0025681E"/>
    <w:rsid w:val="00285E79"/>
    <w:rsid w:val="002A2F4C"/>
    <w:rsid w:val="002D625A"/>
    <w:rsid w:val="002F542A"/>
    <w:rsid w:val="002F6D23"/>
    <w:rsid w:val="00353457"/>
    <w:rsid w:val="003550E2"/>
    <w:rsid w:val="003724EE"/>
    <w:rsid w:val="003A41D0"/>
    <w:rsid w:val="003B01C8"/>
    <w:rsid w:val="003B4906"/>
    <w:rsid w:val="003C4001"/>
    <w:rsid w:val="003E69B0"/>
    <w:rsid w:val="00401A38"/>
    <w:rsid w:val="00427BC8"/>
    <w:rsid w:val="00442C6F"/>
    <w:rsid w:val="00445E5B"/>
    <w:rsid w:val="004537C2"/>
    <w:rsid w:val="0045428B"/>
    <w:rsid w:val="00462464"/>
    <w:rsid w:val="00470836"/>
    <w:rsid w:val="00494E88"/>
    <w:rsid w:val="004A76CB"/>
    <w:rsid w:val="004C76AD"/>
    <w:rsid w:val="00501094"/>
    <w:rsid w:val="00507F68"/>
    <w:rsid w:val="00511F20"/>
    <w:rsid w:val="00512FCB"/>
    <w:rsid w:val="0054435D"/>
    <w:rsid w:val="0056352A"/>
    <w:rsid w:val="005A1129"/>
    <w:rsid w:val="005C2E05"/>
    <w:rsid w:val="005E4701"/>
    <w:rsid w:val="005E6969"/>
    <w:rsid w:val="005F424E"/>
    <w:rsid w:val="00600956"/>
    <w:rsid w:val="006034DC"/>
    <w:rsid w:val="00635B46"/>
    <w:rsid w:val="006571BB"/>
    <w:rsid w:val="006C6577"/>
    <w:rsid w:val="00700EC9"/>
    <w:rsid w:val="00716149"/>
    <w:rsid w:val="007162AB"/>
    <w:rsid w:val="00727246"/>
    <w:rsid w:val="00766B4A"/>
    <w:rsid w:val="007E655B"/>
    <w:rsid w:val="00824B89"/>
    <w:rsid w:val="008254E0"/>
    <w:rsid w:val="00867322"/>
    <w:rsid w:val="008824D2"/>
    <w:rsid w:val="0088701D"/>
    <w:rsid w:val="008A0304"/>
    <w:rsid w:val="008B1151"/>
    <w:rsid w:val="008C1942"/>
    <w:rsid w:val="008C756E"/>
    <w:rsid w:val="008D0012"/>
    <w:rsid w:val="008E5BE0"/>
    <w:rsid w:val="008F2969"/>
    <w:rsid w:val="00930401"/>
    <w:rsid w:val="00933D0A"/>
    <w:rsid w:val="009463E5"/>
    <w:rsid w:val="009A0170"/>
    <w:rsid w:val="009A4FB7"/>
    <w:rsid w:val="009E5CD3"/>
    <w:rsid w:val="009F25E0"/>
    <w:rsid w:val="009F2636"/>
    <w:rsid w:val="009F50CE"/>
    <w:rsid w:val="00A01131"/>
    <w:rsid w:val="00A3288A"/>
    <w:rsid w:val="00A45C37"/>
    <w:rsid w:val="00A63179"/>
    <w:rsid w:val="00AF07E8"/>
    <w:rsid w:val="00AF4D4E"/>
    <w:rsid w:val="00B21B26"/>
    <w:rsid w:val="00BE594B"/>
    <w:rsid w:val="00BF2D6C"/>
    <w:rsid w:val="00C22D61"/>
    <w:rsid w:val="00C2529B"/>
    <w:rsid w:val="00C558F7"/>
    <w:rsid w:val="00CE1A8E"/>
    <w:rsid w:val="00CE60C5"/>
    <w:rsid w:val="00CF4A25"/>
    <w:rsid w:val="00D255C3"/>
    <w:rsid w:val="00D51AAC"/>
    <w:rsid w:val="00D70A41"/>
    <w:rsid w:val="00D725EA"/>
    <w:rsid w:val="00DC35E4"/>
    <w:rsid w:val="00DC409A"/>
    <w:rsid w:val="00E10C9E"/>
    <w:rsid w:val="00E41ABB"/>
    <w:rsid w:val="00E47AC2"/>
    <w:rsid w:val="00EB751F"/>
    <w:rsid w:val="00EC0B80"/>
    <w:rsid w:val="00EF1E9C"/>
    <w:rsid w:val="00EF4DEF"/>
    <w:rsid w:val="00F22C62"/>
    <w:rsid w:val="00F23028"/>
    <w:rsid w:val="00F3650A"/>
    <w:rsid w:val="00F86017"/>
    <w:rsid w:val="00FC579C"/>
    <w:rsid w:val="00FD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B89934"/>
  <w15:docId w15:val="{2F26E83C-9783-4739-804B-1DACEB1C0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Palatino" w:hAnsi="Palatino"/>
      <w:b/>
      <w:color w:val="000000"/>
      <w:sz w:val="48"/>
    </w:rPr>
  </w:style>
  <w:style w:type="paragraph" w:styleId="BlockText">
    <w:name w:val="Block Text"/>
    <w:basedOn w:val="Normal"/>
    <w:pPr>
      <w:tabs>
        <w:tab w:val="left" w:pos="5040"/>
        <w:tab w:val="left" w:pos="10962"/>
      </w:tabs>
      <w:ind w:left="72" w:right="720"/>
      <w:jc w:val="both"/>
    </w:pPr>
    <w:rPr>
      <w:rFonts w:ascii="Times" w:hAnsi="Times"/>
      <w:sz w:val="24"/>
    </w:rPr>
  </w:style>
  <w:style w:type="paragraph" w:styleId="BodyText">
    <w:name w:val="Body Text"/>
    <w:basedOn w:val="Normal"/>
    <w:pPr>
      <w:tabs>
        <w:tab w:val="left" w:pos="5040"/>
      </w:tabs>
      <w:ind w:right="72"/>
      <w:jc w:val="both"/>
    </w:pPr>
    <w:rPr>
      <w:rFonts w:ascii="Times" w:hAnsi="Times"/>
      <w:sz w:val="24"/>
    </w:rPr>
  </w:style>
  <w:style w:type="paragraph" w:styleId="Subtitle">
    <w:name w:val="Subtitle"/>
    <w:basedOn w:val="Normal"/>
    <w:qFormat/>
    <w:pPr>
      <w:jc w:val="center"/>
    </w:pPr>
    <w:rPr>
      <w:rFonts w:ascii="Palatino" w:hAnsi="Palatino"/>
      <w:b/>
      <w:color w:val="000000"/>
      <w:sz w:val="48"/>
    </w:rPr>
  </w:style>
  <w:style w:type="paragraph" w:styleId="BodyText2">
    <w:name w:val="Body Text 2"/>
    <w:basedOn w:val="Normal"/>
    <w:rPr>
      <w:rFonts w:ascii="Palatino" w:hAnsi="Palatino"/>
      <w:color w:val="000000"/>
      <w:sz w:val="18"/>
    </w:rPr>
  </w:style>
  <w:style w:type="paragraph" w:styleId="BalloonText">
    <w:name w:val="Balloon Text"/>
    <w:basedOn w:val="Normal"/>
    <w:semiHidden/>
    <w:rsid w:val="00D51AA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33D0A"/>
    <w:pPr>
      <w:tabs>
        <w:tab w:val="center" w:pos="4320"/>
        <w:tab w:val="right" w:pos="8640"/>
      </w:tabs>
    </w:pPr>
    <w:rPr>
      <w:rFonts w:ascii="Times" w:hAnsi="Times"/>
      <w:sz w:val="24"/>
    </w:rPr>
  </w:style>
  <w:style w:type="character" w:styleId="CommentReference">
    <w:name w:val="annotation reference"/>
    <w:rsid w:val="00462464"/>
    <w:rPr>
      <w:sz w:val="16"/>
      <w:szCs w:val="16"/>
    </w:rPr>
  </w:style>
  <w:style w:type="paragraph" w:styleId="CommentText">
    <w:name w:val="annotation text"/>
    <w:basedOn w:val="Normal"/>
    <w:link w:val="CommentTextChar"/>
    <w:rsid w:val="00462464"/>
  </w:style>
  <w:style w:type="character" w:customStyle="1" w:styleId="CommentTextChar">
    <w:name w:val="Comment Text Char"/>
    <w:basedOn w:val="DefaultParagraphFont"/>
    <w:link w:val="CommentText"/>
    <w:rsid w:val="00462464"/>
  </w:style>
  <w:style w:type="paragraph" w:styleId="CommentSubject">
    <w:name w:val="annotation subject"/>
    <w:basedOn w:val="CommentText"/>
    <w:next w:val="CommentText"/>
    <w:link w:val="CommentSubjectChar"/>
    <w:rsid w:val="00462464"/>
    <w:rPr>
      <w:b/>
      <w:bCs/>
    </w:rPr>
  </w:style>
  <w:style w:type="character" w:customStyle="1" w:styleId="CommentSubjectChar">
    <w:name w:val="Comment Subject Char"/>
    <w:link w:val="CommentSubject"/>
    <w:rsid w:val="00462464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2F6D2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6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1116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CALIFORNIA STATE UNVERSITY CHANNEL ISLANDS</vt:lpstr>
    </vt:vector>
  </TitlesOfParts>
  <Company>CSU Channel Islands Administration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CALIFORNIA STATE UNVERSITY CHANNEL ISLANDS</dc:title>
  <dc:creator>Courtney Ellis</dc:creator>
  <cp:lastModifiedBy>Girardot, Christine</cp:lastModifiedBy>
  <cp:revision>4</cp:revision>
  <cp:lastPrinted>2011-06-23T22:18:00Z</cp:lastPrinted>
  <dcterms:created xsi:type="dcterms:W3CDTF">2024-04-23T20:47:00Z</dcterms:created>
  <dcterms:modified xsi:type="dcterms:W3CDTF">2025-12-12T18:04:00Z</dcterms:modified>
</cp:coreProperties>
</file>